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F1" w:rsidRDefault="00E21CF1"/>
    <w:p w:rsidR="00A75EF2" w:rsidRDefault="00A75EF2"/>
    <w:p w:rsidR="00A75EF2" w:rsidRDefault="00A75EF2"/>
    <w:p w:rsidR="00A75EF2" w:rsidRDefault="00A75EF2">
      <w:r>
        <w:t>Firma</w:t>
      </w:r>
    </w:p>
    <w:p w:rsidR="00A75EF2" w:rsidRDefault="00A75EF2">
      <w:r>
        <w:t>Adresse</w:t>
      </w:r>
    </w:p>
    <w:p w:rsidR="00A75EF2" w:rsidRDefault="00A75EF2"/>
    <w:p w:rsidR="00A75EF2" w:rsidRDefault="00A75EF2"/>
    <w:p w:rsidR="00A75EF2" w:rsidRDefault="00A75EF2">
      <w:r>
        <w:t>Berufliche Schule Butzbach</w:t>
      </w:r>
    </w:p>
    <w:p w:rsidR="00A75EF2" w:rsidRDefault="00A75EF2">
      <w:r>
        <w:t>Emil-Vogt-Straße 8</w:t>
      </w:r>
    </w:p>
    <w:p w:rsidR="00A75EF2" w:rsidRDefault="00A75EF2">
      <w:r>
        <w:t>35510 Butzbach</w:t>
      </w:r>
    </w:p>
    <w:p w:rsidR="00A75EF2" w:rsidRDefault="00A75EF2"/>
    <w:p w:rsidR="001B5EDF" w:rsidRDefault="00A75EF2" w:rsidP="001B5EDF">
      <w:pPr>
        <w:spacing w:after="0"/>
        <w:rPr>
          <w:b/>
        </w:rPr>
      </w:pPr>
      <w:r w:rsidRPr="00703A7E">
        <w:rPr>
          <w:b/>
        </w:rPr>
        <w:t>Zusatzqualifikation im Bereich Energieeffizienz und Energiemanagement</w:t>
      </w:r>
      <w:r w:rsidR="001D7419">
        <w:rPr>
          <w:b/>
        </w:rPr>
        <w:t xml:space="preserve"> </w:t>
      </w:r>
    </w:p>
    <w:p w:rsidR="00A75EF2" w:rsidRPr="00703A7E" w:rsidRDefault="001D7419">
      <w:pPr>
        <w:rPr>
          <w:b/>
        </w:rPr>
      </w:pPr>
      <w:r>
        <w:rPr>
          <w:b/>
        </w:rPr>
        <w:t>für Staatlich geprüfte</w:t>
      </w:r>
      <w:r w:rsidR="001B5EDF">
        <w:rPr>
          <w:b/>
        </w:rPr>
        <w:t xml:space="preserve"> Technikerinnen und Techniker</w:t>
      </w:r>
    </w:p>
    <w:p w:rsidR="00A75EF2" w:rsidRDefault="00A75EF2"/>
    <w:p w:rsidR="00A75EF2" w:rsidRDefault="00A75EF2">
      <w:r>
        <w:t>Sehr geehrter Herr Linke,</w:t>
      </w:r>
    </w:p>
    <w:p w:rsidR="00703A7E" w:rsidRDefault="009E0F72">
      <w:proofErr w:type="gramStart"/>
      <w:r>
        <w:t xml:space="preserve">aus </w:t>
      </w:r>
      <w:r w:rsidR="00703A7E">
        <w:t>folgenden</w:t>
      </w:r>
      <w:proofErr w:type="gramEnd"/>
      <w:r w:rsidR="00703A7E">
        <w:t xml:space="preserve"> Gründen haben wir</w:t>
      </w:r>
      <w:r>
        <w:t xml:space="preserve"> </w:t>
      </w:r>
      <w:r w:rsidR="00703A7E">
        <w:t xml:space="preserve">Interesse an </w:t>
      </w:r>
      <w:r>
        <w:t>der Zusatzqualifikation im Bereich Energieeffizienz und Energiemanagement für Staatliche geprüfte Techniker:</w:t>
      </w:r>
    </w:p>
    <w:p w:rsidR="00E40A21" w:rsidRDefault="00E40A21"/>
    <w:p w:rsidR="009E0F72" w:rsidRDefault="009E0F72" w:rsidP="009E0F72"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Pr="009E0F72">
        <w:rPr>
          <w:rFonts w:ascii="Arial" w:hAnsi="Arial" w:cs="Arial"/>
        </w:rPr>
        <w:t>V</w:t>
      </w:r>
      <w:r>
        <w:t>eränderte</w:t>
      </w:r>
      <w:r w:rsidR="00A75EF2">
        <w:t xml:space="preserve"> gesetzliche</w:t>
      </w:r>
      <w:r w:rsidR="00797564">
        <w:t xml:space="preserve"> Vorgaben</w:t>
      </w:r>
      <w:r w:rsidR="00701655">
        <w:t xml:space="preserve"> im Rahmen der Energiewende</w:t>
      </w:r>
    </w:p>
    <w:p w:rsidR="009E0F72" w:rsidRDefault="009E0F72" w:rsidP="009E0F72">
      <w:r>
        <w:rPr>
          <w:rFonts w:ascii="Arial" w:hAnsi="Arial" w:cs="Arial"/>
        </w:rPr>
        <w:t>O</w:t>
      </w:r>
      <w:r>
        <w:tab/>
        <w:t>Zunehmende</w:t>
      </w:r>
      <w:r w:rsidR="00AE539D">
        <w:t xml:space="preserve"> </w:t>
      </w:r>
      <w:r>
        <w:t>umweltrechtliche</w:t>
      </w:r>
      <w:r w:rsidR="00A75EF2">
        <w:t xml:space="preserve"> Anforderungen</w:t>
      </w:r>
    </w:p>
    <w:p w:rsidR="00A75EF2" w:rsidRDefault="009E0F72" w:rsidP="009E0F72">
      <w:r>
        <w:rPr>
          <w:rFonts w:ascii="Arial" w:hAnsi="Arial" w:cs="Arial"/>
        </w:rPr>
        <w:t>O</w:t>
      </w:r>
      <w:r>
        <w:tab/>
        <w:t>Steigende</w:t>
      </w:r>
      <w:r w:rsidR="00AE539D">
        <w:t xml:space="preserve"> Energiekosten </w:t>
      </w:r>
    </w:p>
    <w:p w:rsidR="0046396E" w:rsidRDefault="0046396E" w:rsidP="009E0F72">
      <w:r>
        <w:rPr>
          <w:rFonts w:ascii="Arial" w:hAnsi="Arial" w:cs="Arial"/>
        </w:rPr>
        <w:t>O</w:t>
      </w:r>
      <w:r>
        <w:tab/>
      </w:r>
      <w:r w:rsidR="00E40A21">
        <w:t xml:space="preserve">Weiterqualifizierung eigener Mitarbeiter </w:t>
      </w:r>
    </w:p>
    <w:p w:rsidR="009E0F72" w:rsidRDefault="0046396E" w:rsidP="009E0F72">
      <w:r>
        <w:rPr>
          <w:rFonts w:ascii="Arial" w:hAnsi="Arial" w:cs="Arial"/>
        </w:rPr>
        <w:t>O</w:t>
      </w:r>
      <w:r>
        <w:tab/>
      </w:r>
      <w:r w:rsidR="001D7419">
        <w:t xml:space="preserve">Bedarf an zusätzlichen </w:t>
      </w:r>
      <w:r>
        <w:t>Fachkräfte</w:t>
      </w:r>
      <w:r w:rsidR="001D7419">
        <w:t>n</w:t>
      </w:r>
      <w:r>
        <w:t xml:space="preserve"> für die</w:t>
      </w:r>
      <w:r w:rsidR="001D7419">
        <w:t xml:space="preserve"> </w:t>
      </w:r>
      <w:r>
        <w:t>speziellen und komplexen Aufgabenstellungen</w:t>
      </w:r>
    </w:p>
    <w:p w:rsidR="001D7419" w:rsidRDefault="001D7419" w:rsidP="009E0F72">
      <w:r>
        <w:rPr>
          <w:rFonts w:ascii="Arial" w:hAnsi="Arial" w:cs="Arial"/>
        </w:rPr>
        <w:t>O</w:t>
      </w:r>
      <w:r>
        <w:tab/>
        <w:t>Sonstiges: __________________________________________________________________________</w:t>
      </w:r>
    </w:p>
    <w:p w:rsidR="001D7419" w:rsidRDefault="001D7419" w:rsidP="009E0F72">
      <w:r>
        <w:tab/>
        <w:t>___________________________________________________________________________________</w:t>
      </w:r>
    </w:p>
    <w:p w:rsidR="001D7419" w:rsidRDefault="001D7419" w:rsidP="009E0F72">
      <w:r>
        <w:tab/>
        <w:t>___________________________________________________________________________________</w:t>
      </w:r>
    </w:p>
    <w:p w:rsidR="001B5EDF" w:rsidRDefault="001B5EDF"/>
    <w:p w:rsidR="00A75EF2" w:rsidRDefault="001D7419" w:rsidP="002431E5">
      <w:pPr>
        <w:jc w:val="both"/>
      </w:pPr>
      <w:bookmarkStart w:id="0" w:name="_GoBack"/>
      <w:r>
        <w:t>Für unser Unternehmen prognostizieren wir nach derzeitigem Stand einen Fachkräftebedarf in diesem Bereich. Daher</w:t>
      </w:r>
      <w:r w:rsidR="009E0F72">
        <w:t xml:space="preserve"> unterstützen </w:t>
      </w:r>
      <w:r>
        <w:t xml:space="preserve">wir </w:t>
      </w:r>
      <w:r w:rsidR="009E0F72">
        <w:t>Ihren Antrag für die Einführung der Zusatzqualifikation im Bereich Energieeffizienz und Energiemanagement für Staatlich geprüfte Techniker</w:t>
      </w:r>
      <w:r>
        <w:t>innen und Techniker beim Hessischen Kultusministerium</w:t>
      </w:r>
      <w:r w:rsidR="009E0F72">
        <w:t>.</w:t>
      </w:r>
    </w:p>
    <w:bookmarkEnd w:id="0"/>
    <w:p w:rsidR="009E0F72" w:rsidRDefault="009E0F72"/>
    <w:p w:rsidR="00E40A21" w:rsidRDefault="009E0F72">
      <w:r>
        <w:t>Mit freundlichen Grüßen</w:t>
      </w:r>
      <w:r w:rsidR="00E40A21">
        <w:tab/>
      </w:r>
      <w:r w:rsidR="00E40A21">
        <w:tab/>
      </w:r>
      <w:r w:rsidR="00E40A21">
        <w:tab/>
      </w:r>
      <w:r w:rsidR="00E40A21">
        <w:tab/>
      </w:r>
      <w:r w:rsidR="001B5EDF">
        <w:tab/>
      </w:r>
      <w:r w:rsidR="00E40A21">
        <w:t>Firmenstempel</w:t>
      </w:r>
    </w:p>
    <w:p w:rsidR="009E0F72" w:rsidRDefault="009E0F72"/>
    <w:p w:rsidR="009E0F72" w:rsidRDefault="009E0F72"/>
    <w:p w:rsidR="00A75EF2" w:rsidRDefault="009E0F72">
      <w:r>
        <w:t>__________</w:t>
      </w:r>
      <w:r w:rsidR="002431E5">
        <w:t>_____________________</w:t>
      </w:r>
      <w:r>
        <w:t>__________, den</w:t>
      </w:r>
    </w:p>
    <w:sectPr w:rsidR="00A75EF2" w:rsidSect="00A75EF2">
      <w:pgSz w:w="11907" w:h="16840"/>
      <w:pgMar w:top="851" w:right="851" w:bottom="624" w:left="1134" w:header="720" w:footer="24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532"/>
    <w:multiLevelType w:val="hybridMultilevel"/>
    <w:tmpl w:val="8570AF6E"/>
    <w:lvl w:ilvl="0" w:tplc="23CA52F8">
      <w:start w:val="31"/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2"/>
    <w:rsid w:val="00146F2D"/>
    <w:rsid w:val="001B5EDF"/>
    <w:rsid w:val="001D7419"/>
    <w:rsid w:val="002431E5"/>
    <w:rsid w:val="003F393D"/>
    <w:rsid w:val="0046396E"/>
    <w:rsid w:val="006A690D"/>
    <w:rsid w:val="00701655"/>
    <w:rsid w:val="00703A7E"/>
    <w:rsid w:val="00797564"/>
    <w:rsid w:val="009E0F72"/>
    <w:rsid w:val="00A75EF2"/>
    <w:rsid w:val="00AB1F85"/>
    <w:rsid w:val="00AE539D"/>
    <w:rsid w:val="00C702E1"/>
    <w:rsid w:val="00E21CF1"/>
    <w:rsid w:val="00E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E9A"/>
  <w15:chartTrackingRefBased/>
  <w15:docId w15:val="{371A6277-39A7-4CCE-AE2F-E4CC2FD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F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39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des Wetteraukreises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Voss</dc:creator>
  <cp:keywords/>
  <dc:description/>
  <cp:lastModifiedBy>lehrer</cp:lastModifiedBy>
  <cp:revision>2</cp:revision>
  <cp:lastPrinted>2020-01-31T07:52:00Z</cp:lastPrinted>
  <dcterms:created xsi:type="dcterms:W3CDTF">2020-02-14T07:59:00Z</dcterms:created>
  <dcterms:modified xsi:type="dcterms:W3CDTF">2020-02-14T07:59:00Z</dcterms:modified>
</cp:coreProperties>
</file>